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3FBC" w:rsidRDefault="00B42320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833FBC" w:rsidRDefault="00833FBC" w:rsidP="00B10A2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B10A28" w:rsidRPr="00B10A28" w:rsidRDefault="00B10A28" w:rsidP="00B1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0A28">
        <w:rPr>
          <w:rFonts w:ascii="Times New Roman" w:hAnsi="Times New Roman" w:cs="Times New Roman"/>
          <w:sz w:val="28"/>
          <w:szCs w:val="28"/>
        </w:rPr>
        <w:t xml:space="preserve">тчет о проделанной работе в </w:t>
      </w:r>
      <w:r>
        <w:rPr>
          <w:rFonts w:ascii="Times New Roman" w:hAnsi="Times New Roman" w:cs="Times New Roman"/>
          <w:sz w:val="28"/>
          <w:szCs w:val="28"/>
        </w:rPr>
        <w:t>Жуковском</w:t>
      </w:r>
      <w:r w:rsidRPr="00B10A28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3B4FC9">
        <w:rPr>
          <w:rFonts w:ascii="Times New Roman" w:hAnsi="Times New Roman" w:cs="Times New Roman"/>
          <w:b/>
          <w:sz w:val="28"/>
          <w:szCs w:val="28"/>
        </w:rPr>
        <w:t>февраль</w:t>
      </w:r>
      <w:r w:rsidR="000D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A28">
        <w:rPr>
          <w:rFonts w:ascii="Times New Roman" w:hAnsi="Times New Roman" w:cs="Times New Roman"/>
          <w:sz w:val="28"/>
          <w:szCs w:val="28"/>
        </w:rPr>
        <w:t>201</w:t>
      </w:r>
      <w:r w:rsidR="00F5013C">
        <w:rPr>
          <w:rFonts w:ascii="Times New Roman" w:hAnsi="Times New Roman" w:cs="Times New Roman"/>
          <w:sz w:val="28"/>
          <w:szCs w:val="28"/>
        </w:rPr>
        <w:t>7</w:t>
      </w:r>
      <w:r w:rsidRPr="00B10A28">
        <w:rPr>
          <w:rFonts w:ascii="Times New Roman" w:hAnsi="Times New Roman" w:cs="Times New Roman"/>
          <w:sz w:val="28"/>
          <w:szCs w:val="28"/>
        </w:rPr>
        <w:t xml:space="preserve"> года по реализации Стратегии государственной национальной политики Российской Федерации на период до 2025 года.</w:t>
      </w:r>
    </w:p>
    <w:p w:rsidR="00833FBC" w:rsidRDefault="00833FBC" w:rsidP="00B10A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272B" w:rsidRDefault="00B42320" w:rsidP="00795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Проведение заседаний консультативных советов и малых советов</w:t>
      </w:r>
    </w:p>
    <w:p w:rsidR="008C53DE" w:rsidRDefault="008C53DE" w:rsidP="00795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3260"/>
        <w:gridCol w:w="2659"/>
      </w:tblGrid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20" w:rsidRDefault="00B42320" w:rsidP="00846E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повестка дня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5F121A" w:rsidTr="005F121A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4E741D" w:rsidP="00846EAF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AE7256" w:rsidRDefault="00B42320" w:rsidP="0079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</w:t>
      </w:r>
      <w:r w:rsidR="00846EAF">
        <w:rPr>
          <w:rFonts w:ascii="Times New Roman" w:eastAsia="Times New Roman" w:hAnsi="Times New Roman" w:cs="Times New Roman"/>
          <w:sz w:val="28"/>
        </w:rPr>
        <w:t>)</w:t>
      </w:r>
    </w:p>
    <w:p w:rsidR="00795309" w:rsidRDefault="00795309" w:rsidP="00795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9"/>
        <w:gridCol w:w="1455"/>
        <w:gridCol w:w="2570"/>
        <w:gridCol w:w="1946"/>
      </w:tblGrid>
      <w:tr w:rsidR="00B42320" w:rsidTr="008C53DE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846EAF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B42320">
              <w:rPr>
                <w:rFonts w:ascii="Times New Roman" w:eastAsia="Times New Roman" w:hAnsi="Times New Roman" w:cs="Times New Roman"/>
                <w:sz w:val="24"/>
              </w:rPr>
              <w:t>аименование мероприятия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пунктов программ (планов)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выполнения</w:t>
            </w:r>
          </w:p>
        </w:tc>
      </w:tr>
      <w:tr w:rsidR="008C53DE" w:rsidTr="008C53DE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DE" w:rsidRDefault="003B4FC9" w:rsidP="00491E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«Терроризм-угроза нового тысячелетия», познавательная программа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3A62BD" w:rsidP="003B4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</w:t>
            </w:r>
            <w:r w:rsidR="003B4F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3B4FC9" w:rsidP="003B4F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r w:rsidR="00333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посвященных Дню солидарности в борьбе с терроризмом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8C53DE" w:rsidP="00491E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8C53DE" w:rsidTr="008C53DE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DE" w:rsidRPr="00BC0DDD" w:rsidRDefault="003B4FC9" w:rsidP="00491E8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«Интернациональный долг» тематический вечер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Pr="00BC0DDD" w:rsidRDefault="003B4FC9" w:rsidP="00491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</w:t>
            </w:r>
            <w:r w:rsidR="0033321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Pr="00BC0DDD" w:rsidRDefault="002C486B" w:rsidP="002C4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8C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направленных на патриотическое и духовно-нравственное воспитание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3DE" w:rsidRDefault="008C53DE" w:rsidP="00491E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</w:tbl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7256" w:rsidRDefault="00B42320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Проведенные сходы граждан</w:t>
      </w:r>
    </w:p>
    <w:p w:rsidR="00795309" w:rsidRDefault="00795309" w:rsidP="007953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88"/>
        <w:gridCol w:w="1779"/>
        <w:gridCol w:w="1765"/>
        <w:gridCol w:w="1886"/>
        <w:gridCol w:w="1972"/>
      </w:tblGrid>
      <w:tr w:rsidR="00B42320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проводил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поднимаемые вопросы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принятые решения</w:t>
            </w:r>
          </w:p>
        </w:tc>
      </w:tr>
      <w:tr w:rsidR="006133D3" w:rsidTr="00795309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D3" w:rsidRDefault="006133D3" w:rsidP="0084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13E7D" w:rsidTr="00345710">
        <w:trPr>
          <w:trHeight w:val="1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Pr="004F3527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14.02.2018</w:t>
            </w:r>
            <w:r w:rsidR="00E62BFF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фойе МБОУ Жуковская СШ № 5</w:t>
            </w:r>
          </w:p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3E7D" w:rsidRPr="004F3527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Pr="004F3527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Pr="004F3527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района – Кириллова Н.П.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Pr="004F3527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Дому культуры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Pr="004F3527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Даны разъяснения</w:t>
            </w:r>
          </w:p>
        </w:tc>
      </w:tr>
      <w:tr w:rsidR="00F13E7D" w:rsidTr="00345710">
        <w:trPr>
          <w:trHeight w:val="1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13E7D" w:rsidTr="00345710">
        <w:trPr>
          <w:trHeight w:val="1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13E7D" w:rsidTr="00345710">
        <w:trPr>
          <w:trHeight w:val="1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846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7B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13E7D" w:rsidTr="00345710">
        <w:trPr>
          <w:trHeight w:val="1"/>
        </w:trPr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газификации х. Овчинников и х. </w:t>
            </w:r>
            <w:proofErr w:type="spellStart"/>
            <w:r>
              <w:rPr>
                <w:rFonts w:ascii="Times New Roman" w:hAnsi="Times New Roman" w:cs="Times New Roman"/>
              </w:rPr>
              <w:t>Харсеев</w:t>
            </w:r>
            <w:proofErr w:type="spellEnd"/>
          </w:p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Даны разъяснения</w:t>
            </w:r>
          </w:p>
        </w:tc>
      </w:tr>
      <w:tr w:rsidR="00F13E7D" w:rsidTr="00345710">
        <w:trPr>
          <w:trHeight w:val="1"/>
        </w:trPr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строительстве дороги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FC0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Даны разъяснения</w:t>
            </w:r>
          </w:p>
        </w:tc>
      </w:tr>
      <w:tr w:rsidR="00F13E7D" w:rsidTr="00795309">
        <w:trPr>
          <w:trHeight w:val="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7D" w:rsidRDefault="00F13E7D" w:rsidP="002E5F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p w:rsidR="00B42320" w:rsidRDefault="00B42320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</w:rPr>
        <w:t>В случаях возникновения конфликтных ситуаций:</w:t>
      </w:r>
      <w:r w:rsidR="00846EAF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(обобщенная информация)</w:t>
      </w:r>
    </w:p>
    <w:p w:rsidR="00AE7256" w:rsidRDefault="00AE7256" w:rsidP="00846EA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66"/>
        <w:gridCol w:w="2005"/>
        <w:gridCol w:w="1916"/>
        <w:gridCol w:w="1859"/>
        <w:gridCol w:w="2144"/>
      </w:tblGrid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установочные данные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принятые меры по локализации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конфликта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принятые процессуальные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решения</w:t>
            </w:r>
          </w:p>
        </w:tc>
      </w:tr>
      <w:tr w:rsidR="00B42320" w:rsidTr="00B42320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 w:rsidP="00846E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Информация о деятельности добровольных народных дружин</w:t>
      </w:r>
    </w:p>
    <w:p w:rsidR="00AE7256" w:rsidRDefault="00AE7256" w:rsidP="00AE7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B42320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20" w:rsidRDefault="00B423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этнический состав дружины</w:t>
            </w:r>
          </w:p>
        </w:tc>
      </w:tr>
      <w:tr w:rsidR="00823515" w:rsidTr="0055272B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515" w:rsidRDefault="00823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66D8C" w:rsidTr="0055272B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Default="00F13E7D" w:rsidP="008C53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«Отважные защитники страны»</w:t>
            </w:r>
            <w:r w:rsidR="00053C0F">
              <w:rPr>
                <w:rFonts w:ascii="Times New Roman" w:hAnsi="Times New Roman" w:cs="Times New Roman"/>
                <w:sz w:val="24"/>
                <w:szCs w:val="24"/>
              </w:rPr>
              <w:t>, концертная программа.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F13E7D" w:rsidP="00C10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F13E7D" w:rsidP="00F13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</w:t>
            </w:r>
            <w:r w:rsidR="00E62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нников Леонид Иванович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8C" w:rsidRPr="006133D3" w:rsidRDefault="00F13E7D" w:rsidP="00913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823515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0D21" w:rsidRDefault="00C10D21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</w:t>
      </w:r>
      <w:r w:rsidR="006133D3">
        <w:rPr>
          <w:rFonts w:ascii="Times New Roman" w:eastAsia="Times New Roman" w:hAnsi="Times New Roman" w:cs="Times New Roman"/>
          <w:sz w:val="28"/>
        </w:rPr>
        <w:t>а</w:t>
      </w:r>
      <w:r w:rsidR="00846EA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Жуковского</w:t>
      </w:r>
    </w:p>
    <w:p w:rsidR="00846EAF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</w:t>
      </w:r>
      <w:r w:rsidR="00846EAF">
        <w:rPr>
          <w:rFonts w:ascii="Times New Roman" w:eastAsia="Times New Roman" w:hAnsi="Times New Roman" w:cs="Times New Roman"/>
          <w:sz w:val="28"/>
        </w:rPr>
        <w:t xml:space="preserve">_________________   </w:t>
      </w:r>
      <w:r w:rsidR="006133D3">
        <w:rPr>
          <w:rFonts w:ascii="Times New Roman" w:eastAsia="Times New Roman" w:hAnsi="Times New Roman" w:cs="Times New Roman"/>
          <w:sz w:val="28"/>
        </w:rPr>
        <w:t>С.В. Чайкин</w:t>
      </w:r>
    </w:p>
    <w:p w:rsidR="00846EAF" w:rsidRDefault="00846EAF" w:rsidP="00B4232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13C" w:rsidRDefault="00F5013C" w:rsidP="00B42320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B42320" w:rsidRDefault="00B42320" w:rsidP="00B4232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EA5CB7" w:rsidRDefault="00EA5CB7"/>
    <w:p w:rsidR="00AE7256" w:rsidRDefault="00AE7256"/>
    <w:p w:rsidR="00AE7256" w:rsidRDefault="00AE7256"/>
    <w:p w:rsidR="00F5013C" w:rsidRDefault="00F5013C"/>
    <w:sectPr w:rsidR="00F5013C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32AD6"/>
    <w:rsid w:val="00032D6E"/>
    <w:rsid w:val="00053C0F"/>
    <w:rsid w:val="00072064"/>
    <w:rsid w:val="000D4BB6"/>
    <w:rsid w:val="000F7909"/>
    <w:rsid w:val="00180557"/>
    <w:rsid w:val="00180DA1"/>
    <w:rsid w:val="001A6D38"/>
    <w:rsid w:val="002062DF"/>
    <w:rsid w:val="00242B40"/>
    <w:rsid w:val="00267AA9"/>
    <w:rsid w:val="00271EDB"/>
    <w:rsid w:val="002A19FC"/>
    <w:rsid w:val="002C28CE"/>
    <w:rsid w:val="002C486B"/>
    <w:rsid w:val="00333210"/>
    <w:rsid w:val="003A62BD"/>
    <w:rsid w:val="003B4FC9"/>
    <w:rsid w:val="003D442E"/>
    <w:rsid w:val="00406262"/>
    <w:rsid w:val="0042352A"/>
    <w:rsid w:val="0045327D"/>
    <w:rsid w:val="004C36DD"/>
    <w:rsid w:val="004D35BB"/>
    <w:rsid w:val="004E741D"/>
    <w:rsid w:val="004F3527"/>
    <w:rsid w:val="0055272B"/>
    <w:rsid w:val="005C4276"/>
    <w:rsid w:val="005D7D5D"/>
    <w:rsid w:val="005F121A"/>
    <w:rsid w:val="006133D3"/>
    <w:rsid w:val="006C2C7F"/>
    <w:rsid w:val="007446B5"/>
    <w:rsid w:val="00795309"/>
    <w:rsid w:val="007B7755"/>
    <w:rsid w:val="00804660"/>
    <w:rsid w:val="008115FD"/>
    <w:rsid w:val="00823515"/>
    <w:rsid w:val="00833FBC"/>
    <w:rsid w:val="00846EAF"/>
    <w:rsid w:val="00886F3D"/>
    <w:rsid w:val="00893CD8"/>
    <w:rsid w:val="008C53DE"/>
    <w:rsid w:val="0091324E"/>
    <w:rsid w:val="00947DEE"/>
    <w:rsid w:val="009D7CC9"/>
    <w:rsid w:val="00A55336"/>
    <w:rsid w:val="00AE7256"/>
    <w:rsid w:val="00B10A28"/>
    <w:rsid w:val="00B16416"/>
    <w:rsid w:val="00B26B23"/>
    <w:rsid w:val="00B41F2A"/>
    <w:rsid w:val="00B42320"/>
    <w:rsid w:val="00BC0DDD"/>
    <w:rsid w:val="00BD64C2"/>
    <w:rsid w:val="00C10D21"/>
    <w:rsid w:val="00C26952"/>
    <w:rsid w:val="00C44BD8"/>
    <w:rsid w:val="00C46C1C"/>
    <w:rsid w:val="00D22514"/>
    <w:rsid w:val="00DE64C2"/>
    <w:rsid w:val="00E62BFF"/>
    <w:rsid w:val="00E66D8C"/>
    <w:rsid w:val="00EA3ADA"/>
    <w:rsid w:val="00EA5CB7"/>
    <w:rsid w:val="00EB740B"/>
    <w:rsid w:val="00ED001B"/>
    <w:rsid w:val="00F13E7D"/>
    <w:rsid w:val="00F37490"/>
    <w:rsid w:val="00F5013C"/>
    <w:rsid w:val="00FD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F121A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B0B4EF-0A1C-4789-B6B4-86C1696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41</cp:revision>
  <cp:lastPrinted>2017-10-06T06:59:00Z</cp:lastPrinted>
  <dcterms:created xsi:type="dcterms:W3CDTF">2015-08-06T06:12:00Z</dcterms:created>
  <dcterms:modified xsi:type="dcterms:W3CDTF">2018-04-20T06:50:00Z</dcterms:modified>
</cp:coreProperties>
</file>